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2155"/>
        <w:gridCol w:w="1664"/>
        <w:gridCol w:w="1620"/>
        <w:gridCol w:w="1546"/>
        <w:gridCol w:w="1950"/>
      </w:tblGrid>
      <w:tr w:rsidR="00B710DA" w:rsidTr="00CF142B">
        <w:tc>
          <w:tcPr>
            <w:tcW w:w="11199" w:type="dxa"/>
            <w:gridSpan w:val="6"/>
          </w:tcPr>
          <w:p w:rsidR="00B710DA" w:rsidRPr="00C25D61" w:rsidRDefault="00B710DA" w:rsidP="00C25D61">
            <w:pPr>
              <w:pStyle w:val="stbilgi"/>
              <w:jc w:val="center"/>
              <w:rPr>
                <w:sz w:val="4"/>
                <w:szCs w:val="4"/>
              </w:rPr>
            </w:pPr>
            <w:r w:rsidRPr="00C25D61">
              <w:rPr>
                <w:b/>
              </w:rPr>
              <w:t xml:space="preserve">FARKLI DOZLARI OLAN </w:t>
            </w:r>
            <w:r w:rsidR="00B966EC" w:rsidRPr="00C25D61">
              <w:rPr>
                <w:b/>
              </w:rPr>
              <w:t>İLAÇ LİSTESİ</w:t>
            </w:r>
          </w:p>
          <w:p w:rsidR="00B710DA" w:rsidRDefault="00B710DA"/>
        </w:tc>
      </w:tr>
      <w:tr w:rsidR="00B710DA" w:rsidTr="009E4A87">
        <w:tc>
          <w:tcPr>
            <w:tcW w:w="2264" w:type="dxa"/>
          </w:tcPr>
          <w:p w:rsidR="00B710DA" w:rsidRPr="00C25D61" w:rsidRDefault="00B710DA" w:rsidP="00C25D61">
            <w:pPr>
              <w:jc w:val="center"/>
              <w:rPr>
                <w:b/>
              </w:rPr>
            </w:pPr>
            <w:r w:rsidRPr="00C25D61">
              <w:rPr>
                <w:b/>
              </w:rPr>
              <w:t>İLAÇ ADI</w:t>
            </w:r>
          </w:p>
        </w:tc>
        <w:tc>
          <w:tcPr>
            <w:tcW w:w="2155" w:type="dxa"/>
          </w:tcPr>
          <w:p w:rsidR="00B710DA" w:rsidRPr="00C25D61" w:rsidRDefault="00B710DA" w:rsidP="00C25D61">
            <w:pPr>
              <w:jc w:val="center"/>
              <w:rPr>
                <w:b/>
              </w:rPr>
            </w:pPr>
            <w:r w:rsidRPr="00C25D61">
              <w:rPr>
                <w:b/>
              </w:rPr>
              <w:t>İLAÇ ADI</w:t>
            </w:r>
          </w:p>
        </w:tc>
        <w:tc>
          <w:tcPr>
            <w:tcW w:w="1664" w:type="dxa"/>
          </w:tcPr>
          <w:p w:rsidR="00B710DA" w:rsidRPr="00C25D61" w:rsidRDefault="00B710DA" w:rsidP="00C25D61">
            <w:pPr>
              <w:jc w:val="center"/>
              <w:rPr>
                <w:b/>
              </w:rPr>
            </w:pPr>
            <w:r w:rsidRPr="00C25D61">
              <w:rPr>
                <w:b/>
              </w:rPr>
              <w:t>İLAÇ ADI</w:t>
            </w:r>
          </w:p>
        </w:tc>
        <w:tc>
          <w:tcPr>
            <w:tcW w:w="1620" w:type="dxa"/>
          </w:tcPr>
          <w:p w:rsidR="00B710DA" w:rsidRPr="00C25D61" w:rsidRDefault="00B710DA" w:rsidP="00C25D61">
            <w:pPr>
              <w:jc w:val="center"/>
              <w:rPr>
                <w:b/>
              </w:rPr>
            </w:pPr>
            <w:r w:rsidRPr="00C25D61">
              <w:rPr>
                <w:b/>
              </w:rPr>
              <w:t>İLAÇ ADI</w:t>
            </w:r>
          </w:p>
        </w:tc>
        <w:tc>
          <w:tcPr>
            <w:tcW w:w="1546" w:type="dxa"/>
          </w:tcPr>
          <w:p w:rsidR="00B710DA" w:rsidRPr="00C25D61" w:rsidRDefault="00B710DA" w:rsidP="00C25D61">
            <w:pPr>
              <w:jc w:val="center"/>
              <w:rPr>
                <w:b/>
              </w:rPr>
            </w:pPr>
            <w:r w:rsidRPr="00C25D61">
              <w:rPr>
                <w:b/>
              </w:rPr>
              <w:t>İLAÇ ADI</w:t>
            </w:r>
          </w:p>
        </w:tc>
        <w:tc>
          <w:tcPr>
            <w:tcW w:w="1950" w:type="dxa"/>
          </w:tcPr>
          <w:p w:rsidR="00B710DA" w:rsidRPr="00C25D61" w:rsidRDefault="00B710DA" w:rsidP="00C25D61">
            <w:pPr>
              <w:jc w:val="center"/>
              <w:rPr>
                <w:b/>
              </w:rPr>
            </w:pPr>
            <w:r w:rsidRPr="00C25D61">
              <w:rPr>
                <w:b/>
              </w:rPr>
              <w:t>İLAÇ ADI</w:t>
            </w:r>
          </w:p>
        </w:tc>
      </w:tr>
      <w:tr w:rsidR="00B710DA" w:rsidTr="009E4A87">
        <w:tc>
          <w:tcPr>
            <w:tcW w:w="22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9E4A87" w:rsidTr="009E4A87">
        <w:tc>
          <w:tcPr>
            <w:tcW w:w="2264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ADRENALİN 500 MG AMPUL</w:t>
            </w:r>
          </w:p>
        </w:tc>
        <w:tc>
          <w:tcPr>
            <w:tcW w:w="2155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ADRENALİN 1000 MG AMPUL</w:t>
            </w:r>
          </w:p>
        </w:tc>
        <w:tc>
          <w:tcPr>
            <w:tcW w:w="1664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</w:tr>
      <w:tr w:rsidR="009E4A87" w:rsidTr="009E4A87">
        <w:tc>
          <w:tcPr>
            <w:tcW w:w="2264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ATROPİN 500 MG AMPUL</w:t>
            </w:r>
          </w:p>
        </w:tc>
        <w:tc>
          <w:tcPr>
            <w:tcW w:w="2155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ATROPİN 1000 MG AMPUL</w:t>
            </w:r>
          </w:p>
        </w:tc>
        <w:tc>
          <w:tcPr>
            <w:tcW w:w="1664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AMİKAVER</w:t>
            </w:r>
            <w:r w:rsidR="00B710DA" w:rsidRPr="00C25D61">
              <w:rPr>
                <w:sz w:val="20"/>
                <w:szCs w:val="20"/>
              </w:rPr>
              <w:t xml:space="preserve"> 100 MG</w:t>
            </w:r>
          </w:p>
        </w:tc>
        <w:tc>
          <w:tcPr>
            <w:tcW w:w="2155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AMİKAVER</w:t>
            </w:r>
            <w:r w:rsidR="00B710DA" w:rsidRPr="00C25D61">
              <w:rPr>
                <w:sz w:val="20"/>
                <w:szCs w:val="20"/>
              </w:rPr>
              <w:t xml:space="preserve"> 500 MG</w:t>
            </w: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530E71" w:rsidP="00913EEE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BETAKSİM</w:t>
            </w:r>
            <w:r w:rsidRPr="00C25D61">
              <w:rPr>
                <w:sz w:val="19"/>
                <w:szCs w:val="19"/>
              </w:rPr>
              <w:t xml:space="preserve"> 500 MG FLK</w:t>
            </w:r>
          </w:p>
        </w:tc>
        <w:tc>
          <w:tcPr>
            <w:tcW w:w="2155" w:type="dxa"/>
          </w:tcPr>
          <w:p w:rsidR="00B710DA" w:rsidRPr="00C25D61" w:rsidRDefault="00530E71" w:rsidP="00913EEE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BETAKSİM </w:t>
            </w:r>
            <w:r w:rsidRPr="00C25D61">
              <w:rPr>
                <w:sz w:val="19"/>
                <w:szCs w:val="19"/>
              </w:rPr>
              <w:t>1000 MG FLK</w:t>
            </w: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9E4A87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BUDECORT 0.25 MG/2 ML AMPUL</w:t>
            </w:r>
          </w:p>
        </w:tc>
        <w:tc>
          <w:tcPr>
            <w:tcW w:w="2155" w:type="dxa"/>
          </w:tcPr>
          <w:p w:rsidR="00B710DA" w:rsidRPr="00C25D61" w:rsidRDefault="009E4A87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BUDECORT 0.5 MG/2 ML AMPUL</w:t>
            </w: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9E4A87" w:rsidTr="009E4A87">
        <w:tc>
          <w:tcPr>
            <w:tcW w:w="2264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9E4A87" w:rsidRPr="00C25D61" w:rsidRDefault="009E4A87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  <w:r w:rsidRPr="00C25D61">
              <w:rPr>
                <w:sz w:val="20"/>
                <w:szCs w:val="20"/>
              </w:rPr>
              <w:t>CEFAKS 750 MG FLK</w:t>
            </w:r>
          </w:p>
        </w:tc>
        <w:tc>
          <w:tcPr>
            <w:tcW w:w="2155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  <w:r w:rsidRPr="00C25D61">
              <w:rPr>
                <w:sz w:val="20"/>
                <w:szCs w:val="20"/>
              </w:rPr>
              <w:t>CEFAKS 500 MG TB.</w:t>
            </w: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CEZOL 500 MG FLAKON</w:t>
            </w:r>
          </w:p>
        </w:tc>
        <w:tc>
          <w:tcPr>
            <w:tcW w:w="2155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CEZOL 1000 MG FLAKON</w:t>
            </w: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DC10BD" w:rsidTr="009E4A87">
        <w:tc>
          <w:tcPr>
            <w:tcW w:w="2264" w:type="dxa"/>
          </w:tcPr>
          <w:p w:rsidR="00DC10BD" w:rsidRDefault="00DC10BD" w:rsidP="00913EEE">
            <w:pPr>
              <w:rPr>
                <w:sz w:val="20"/>
                <w:szCs w:val="20"/>
              </w:rPr>
            </w:pPr>
            <w:r w:rsidRPr="00C25D61">
              <w:rPr>
                <w:sz w:val="20"/>
                <w:szCs w:val="20"/>
              </w:rPr>
              <w:t>CİFLOSİN 500 MG TB</w:t>
            </w:r>
          </w:p>
        </w:tc>
        <w:tc>
          <w:tcPr>
            <w:tcW w:w="2155" w:type="dxa"/>
          </w:tcPr>
          <w:p w:rsidR="00DC10BD" w:rsidRDefault="00DC10BD" w:rsidP="00913EEE">
            <w:pPr>
              <w:rPr>
                <w:sz w:val="20"/>
                <w:szCs w:val="20"/>
              </w:rPr>
            </w:pPr>
            <w:r w:rsidRPr="00C25D61">
              <w:rPr>
                <w:sz w:val="20"/>
                <w:szCs w:val="20"/>
              </w:rPr>
              <w:t>Cİ</w:t>
            </w:r>
            <w:r>
              <w:rPr>
                <w:sz w:val="20"/>
                <w:szCs w:val="20"/>
              </w:rPr>
              <w:t>FLOSİN</w:t>
            </w:r>
            <w:r w:rsidRPr="00C25D61">
              <w:rPr>
                <w:sz w:val="20"/>
                <w:szCs w:val="20"/>
              </w:rPr>
              <w:t xml:space="preserve"> 200 MG FLK</w:t>
            </w:r>
          </w:p>
        </w:tc>
        <w:tc>
          <w:tcPr>
            <w:tcW w:w="1664" w:type="dxa"/>
          </w:tcPr>
          <w:p w:rsidR="00DC10BD" w:rsidRPr="00C25D61" w:rsidRDefault="00DC10BD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C10BD" w:rsidRPr="00C25D61" w:rsidRDefault="00DC10BD" w:rsidP="00913EEE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DC10BD" w:rsidRPr="00C25D61" w:rsidRDefault="00DC10BD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DC10BD" w:rsidRPr="00C25D61" w:rsidRDefault="00DC10BD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530E71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CLEXANE 4</w:t>
            </w:r>
            <w:r w:rsidR="00B710DA" w:rsidRPr="00C25D61">
              <w:rPr>
                <w:sz w:val="20"/>
                <w:szCs w:val="20"/>
              </w:rPr>
              <w:t>000İÜ FLK</w:t>
            </w:r>
          </w:p>
        </w:tc>
        <w:tc>
          <w:tcPr>
            <w:tcW w:w="2155" w:type="dxa"/>
          </w:tcPr>
          <w:p w:rsidR="00B710DA" w:rsidRPr="00C25D61" w:rsidRDefault="00530E71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CLEXANE 6</w:t>
            </w:r>
            <w:r w:rsidR="00B710DA" w:rsidRPr="00C25D61">
              <w:rPr>
                <w:sz w:val="20"/>
                <w:szCs w:val="20"/>
              </w:rPr>
              <w:t>000İÜ FLK</w:t>
            </w: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710DA" w:rsidRPr="00C25D61" w:rsidRDefault="00B710DA" w:rsidP="00530E7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1F5584" w:rsidTr="009E4A87">
        <w:tc>
          <w:tcPr>
            <w:tcW w:w="2264" w:type="dxa"/>
          </w:tcPr>
          <w:p w:rsidR="001F5584" w:rsidRPr="00C25D61" w:rsidRDefault="001F5584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ECOPİRİN 100 MG TABLET</w:t>
            </w:r>
          </w:p>
        </w:tc>
        <w:tc>
          <w:tcPr>
            <w:tcW w:w="2155" w:type="dxa"/>
          </w:tcPr>
          <w:p w:rsidR="001F5584" w:rsidRPr="00C25D61" w:rsidRDefault="001F5584" w:rsidP="0053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ECOPİRİN 500 MG TABLET</w:t>
            </w:r>
          </w:p>
        </w:tc>
        <w:tc>
          <w:tcPr>
            <w:tcW w:w="1664" w:type="dxa"/>
          </w:tcPr>
          <w:p w:rsidR="001F5584" w:rsidRPr="00C25D61" w:rsidRDefault="001F5584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5584" w:rsidRPr="00C25D61" w:rsidRDefault="001F5584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F5584" w:rsidRPr="00C25D61" w:rsidRDefault="001F5584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1F5584" w:rsidRPr="00C25D61" w:rsidRDefault="001F5584" w:rsidP="00913EEE">
            <w:pPr>
              <w:rPr>
                <w:sz w:val="20"/>
                <w:szCs w:val="20"/>
              </w:rPr>
            </w:pPr>
          </w:p>
        </w:tc>
      </w:tr>
      <w:tr w:rsidR="001F5584" w:rsidTr="009E4A87">
        <w:tc>
          <w:tcPr>
            <w:tcW w:w="2264" w:type="dxa"/>
          </w:tcPr>
          <w:p w:rsidR="001F5584" w:rsidRPr="00C25D61" w:rsidRDefault="005C6AFE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ENDOL 25 MG KAPSÜL</w:t>
            </w:r>
          </w:p>
        </w:tc>
        <w:tc>
          <w:tcPr>
            <w:tcW w:w="2155" w:type="dxa"/>
          </w:tcPr>
          <w:p w:rsidR="001F5584" w:rsidRPr="00C25D61" w:rsidRDefault="005C6AFE" w:rsidP="0053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ENDOL 100 MG SUPOZİTUVAR</w:t>
            </w:r>
          </w:p>
        </w:tc>
        <w:tc>
          <w:tcPr>
            <w:tcW w:w="1664" w:type="dxa"/>
          </w:tcPr>
          <w:p w:rsidR="001F5584" w:rsidRPr="00C25D61" w:rsidRDefault="001F5584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5584" w:rsidRPr="00C25D61" w:rsidRDefault="001F5584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F5584" w:rsidRPr="00C25D61" w:rsidRDefault="001F5584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1F5584" w:rsidRPr="00C25D61" w:rsidRDefault="001F5584" w:rsidP="00913EEE">
            <w:pPr>
              <w:rPr>
                <w:sz w:val="20"/>
                <w:szCs w:val="20"/>
              </w:rPr>
            </w:pPr>
          </w:p>
        </w:tc>
      </w:tr>
      <w:tr w:rsidR="005C6AFE" w:rsidTr="009E4A87">
        <w:tc>
          <w:tcPr>
            <w:tcW w:w="2264" w:type="dxa"/>
          </w:tcPr>
          <w:p w:rsidR="005C6AFE" w:rsidRPr="00C25D61" w:rsidRDefault="005C6AFE" w:rsidP="00913EE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C6AFE" w:rsidRPr="00C25D61" w:rsidRDefault="005C6AFE" w:rsidP="00530E7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5C6AFE" w:rsidRPr="00C25D61" w:rsidRDefault="005C6AFE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AFE" w:rsidRPr="00C25D61" w:rsidRDefault="005C6AFE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C6AFE" w:rsidRPr="00C25D61" w:rsidRDefault="005C6AFE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C6AFE" w:rsidRPr="00C25D61" w:rsidRDefault="005C6AFE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DESEFİN 500 MG FLAKON</w:t>
            </w:r>
          </w:p>
        </w:tc>
        <w:tc>
          <w:tcPr>
            <w:tcW w:w="2155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DESEFİN 1000 MG FLAKON</w:t>
            </w: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DEVASİD 500 MG FLAKON</w:t>
            </w:r>
          </w:p>
        </w:tc>
        <w:tc>
          <w:tcPr>
            <w:tcW w:w="2155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DEVASİD 1000 MG FLAKON</w:t>
            </w: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 w:rsidRPr="00C25D61">
              <w:rPr>
                <w:sz w:val="20"/>
                <w:szCs w:val="20"/>
              </w:rPr>
              <w:t>DORMİCUM 5 MG AMP</w:t>
            </w:r>
          </w:p>
        </w:tc>
        <w:tc>
          <w:tcPr>
            <w:tcW w:w="2155" w:type="dxa"/>
          </w:tcPr>
          <w:p w:rsidR="00B710DA" w:rsidRPr="00C25D61" w:rsidRDefault="00DC10BD" w:rsidP="0091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25D61">
              <w:rPr>
                <w:sz w:val="20"/>
                <w:szCs w:val="20"/>
              </w:rPr>
              <w:t>ORMİCUM 15 MG AMP</w:t>
            </w: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B710DA" w:rsidTr="009E4A87">
        <w:tc>
          <w:tcPr>
            <w:tcW w:w="22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10DA" w:rsidRPr="00C25D61" w:rsidRDefault="00B710DA" w:rsidP="00913EEE">
            <w:pPr>
              <w:rPr>
                <w:sz w:val="20"/>
                <w:szCs w:val="20"/>
              </w:rPr>
            </w:pPr>
          </w:p>
        </w:tc>
      </w:tr>
      <w:tr w:rsidR="0064672B" w:rsidTr="009E4A87">
        <w:tc>
          <w:tcPr>
            <w:tcW w:w="22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  <w:r w:rsidRPr="00C25D61">
              <w:rPr>
                <w:sz w:val="19"/>
                <w:szCs w:val="19"/>
              </w:rPr>
              <w:t>GENTA 80 MG</w:t>
            </w:r>
          </w:p>
        </w:tc>
        <w:tc>
          <w:tcPr>
            <w:tcW w:w="2155" w:type="dxa"/>
          </w:tcPr>
          <w:p w:rsidR="0064672B" w:rsidRPr="00C25D61" w:rsidRDefault="00DC10BD" w:rsidP="00913EEE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GENTA 12</w:t>
            </w:r>
            <w:r w:rsidR="0064672B" w:rsidRPr="00C25D61">
              <w:rPr>
                <w:sz w:val="19"/>
                <w:szCs w:val="19"/>
              </w:rPr>
              <w:t>0 MG</w:t>
            </w:r>
          </w:p>
        </w:tc>
        <w:tc>
          <w:tcPr>
            <w:tcW w:w="16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546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</w:tr>
      <w:tr w:rsidR="0064672B" w:rsidTr="009E4A87">
        <w:tc>
          <w:tcPr>
            <w:tcW w:w="22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2155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546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</w:tr>
      <w:tr w:rsidR="0064672B" w:rsidTr="009E4A87">
        <w:tc>
          <w:tcPr>
            <w:tcW w:w="22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2155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546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</w:tr>
      <w:tr w:rsidR="0064672B" w:rsidTr="009E4A87">
        <w:tc>
          <w:tcPr>
            <w:tcW w:w="2264" w:type="dxa"/>
          </w:tcPr>
          <w:p w:rsidR="0064672B" w:rsidRPr="001F5584" w:rsidRDefault="001F5584" w:rsidP="00913EEE">
            <w:pPr>
              <w:rPr>
                <w:sz w:val="19"/>
                <w:szCs w:val="19"/>
              </w:rPr>
            </w:pPr>
            <w:r w:rsidRPr="001F5584">
              <w:rPr>
                <w:sz w:val="19"/>
                <w:szCs w:val="19"/>
              </w:rPr>
              <w:t>KAPRİL 25 MG TABLET</w:t>
            </w:r>
          </w:p>
        </w:tc>
        <w:tc>
          <w:tcPr>
            <w:tcW w:w="2155" w:type="dxa"/>
          </w:tcPr>
          <w:p w:rsidR="0064672B" w:rsidRPr="001F5584" w:rsidRDefault="001F5584" w:rsidP="00DC10BD">
            <w:pPr>
              <w:rPr>
                <w:sz w:val="19"/>
                <w:szCs w:val="19"/>
              </w:rPr>
            </w:pPr>
            <w:r w:rsidRPr="001F5584">
              <w:rPr>
                <w:sz w:val="19"/>
                <w:szCs w:val="19"/>
              </w:rPr>
              <w:t>KAPRİL 50 MG TABLET</w:t>
            </w:r>
          </w:p>
        </w:tc>
        <w:tc>
          <w:tcPr>
            <w:tcW w:w="16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546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</w:tr>
      <w:tr w:rsidR="00FF4EB1" w:rsidTr="009E4A87">
        <w:tc>
          <w:tcPr>
            <w:tcW w:w="2264" w:type="dxa"/>
          </w:tcPr>
          <w:p w:rsidR="00FF4EB1" w:rsidRPr="001F5584" w:rsidRDefault="00FF4EB1" w:rsidP="00913EEE">
            <w:pPr>
              <w:rPr>
                <w:sz w:val="19"/>
                <w:szCs w:val="19"/>
              </w:rPr>
            </w:pPr>
          </w:p>
        </w:tc>
        <w:tc>
          <w:tcPr>
            <w:tcW w:w="2155" w:type="dxa"/>
          </w:tcPr>
          <w:p w:rsidR="00FF4EB1" w:rsidRPr="001F5584" w:rsidRDefault="00FF4EB1" w:rsidP="00FF4EB1">
            <w:pPr>
              <w:rPr>
                <w:sz w:val="19"/>
                <w:szCs w:val="19"/>
              </w:rPr>
            </w:pPr>
          </w:p>
        </w:tc>
        <w:tc>
          <w:tcPr>
            <w:tcW w:w="1664" w:type="dxa"/>
          </w:tcPr>
          <w:p w:rsidR="00FF4EB1" w:rsidRPr="00C25D61" w:rsidRDefault="00FF4EB1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FF4EB1" w:rsidRPr="00C25D61" w:rsidRDefault="00FF4EB1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546" w:type="dxa"/>
          </w:tcPr>
          <w:p w:rsidR="00FF4EB1" w:rsidRPr="00C25D61" w:rsidRDefault="00FF4EB1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FF4EB1" w:rsidRPr="00C25D61" w:rsidRDefault="00FF4EB1" w:rsidP="00913EEE">
            <w:pPr>
              <w:rPr>
                <w:b/>
                <w:sz w:val="19"/>
                <w:szCs w:val="19"/>
              </w:rPr>
            </w:pPr>
          </w:p>
        </w:tc>
      </w:tr>
      <w:tr w:rsidR="0064672B" w:rsidTr="009E4A87">
        <w:tc>
          <w:tcPr>
            <w:tcW w:w="2264" w:type="dxa"/>
          </w:tcPr>
          <w:p w:rsidR="0064672B" w:rsidRPr="001F5584" w:rsidRDefault="001F5584" w:rsidP="00913EE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KONAKİON 2 MG AMPUL</w:t>
            </w:r>
          </w:p>
        </w:tc>
        <w:tc>
          <w:tcPr>
            <w:tcW w:w="2155" w:type="dxa"/>
          </w:tcPr>
          <w:p w:rsidR="0064672B" w:rsidRPr="00C25D61" w:rsidRDefault="001F5584" w:rsidP="00913EEE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KONAKİON  10 MG AMPUL</w:t>
            </w:r>
          </w:p>
        </w:tc>
        <w:tc>
          <w:tcPr>
            <w:tcW w:w="16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546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</w:tr>
      <w:tr w:rsidR="0064672B" w:rsidTr="009E4A87">
        <w:tc>
          <w:tcPr>
            <w:tcW w:w="22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2155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546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</w:tr>
      <w:tr w:rsidR="0064672B" w:rsidTr="009E4A87">
        <w:tc>
          <w:tcPr>
            <w:tcW w:w="2264" w:type="dxa"/>
          </w:tcPr>
          <w:p w:rsidR="0064672B" w:rsidRPr="00C25D61" w:rsidRDefault="009E4A87" w:rsidP="00913EEE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PENBİSİN 500 MG FLAKON</w:t>
            </w:r>
          </w:p>
        </w:tc>
        <w:tc>
          <w:tcPr>
            <w:tcW w:w="2155" w:type="dxa"/>
          </w:tcPr>
          <w:p w:rsidR="0064672B" w:rsidRPr="00C25D61" w:rsidRDefault="009E4A87" w:rsidP="00913EEE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PENBİSİN 1000 MG FLAKON</w:t>
            </w:r>
          </w:p>
        </w:tc>
        <w:tc>
          <w:tcPr>
            <w:tcW w:w="1664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546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</w:tr>
      <w:tr w:rsidR="0064672B" w:rsidTr="009E4A87">
        <w:tc>
          <w:tcPr>
            <w:tcW w:w="2264" w:type="dxa"/>
          </w:tcPr>
          <w:p w:rsidR="0064672B" w:rsidRPr="00C25D61" w:rsidRDefault="009E4A87" w:rsidP="00530E71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PREDNOL 2</w:t>
            </w:r>
            <w:r w:rsidRPr="00C25D61">
              <w:rPr>
                <w:sz w:val="19"/>
                <w:szCs w:val="19"/>
              </w:rPr>
              <w:t>0 MG AMP</w:t>
            </w:r>
          </w:p>
        </w:tc>
        <w:tc>
          <w:tcPr>
            <w:tcW w:w="2155" w:type="dxa"/>
          </w:tcPr>
          <w:p w:rsidR="0064672B" w:rsidRPr="00C25D61" w:rsidRDefault="009E4A87" w:rsidP="00913EEE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PREDNOL 40</w:t>
            </w:r>
            <w:r w:rsidRPr="00C25D61">
              <w:rPr>
                <w:sz w:val="19"/>
                <w:szCs w:val="19"/>
              </w:rPr>
              <w:t xml:space="preserve"> MG AMP</w:t>
            </w:r>
          </w:p>
        </w:tc>
        <w:tc>
          <w:tcPr>
            <w:tcW w:w="1664" w:type="dxa"/>
          </w:tcPr>
          <w:p w:rsidR="0064672B" w:rsidRPr="00C25D61" w:rsidRDefault="009E4A87" w:rsidP="00913EEE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PREDNOL 250</w:t>
            </w:r>
          </w:p>
        </w:tc>
        <w:tc>
          <w:tcPr>
            <w:tcW w:w="162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546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64672B" w:rsidRPr="00C25D61" w:rsidRDefault="0064672B" w:rsidP="00913EEE">
            <w:pPr>
              <w:rPr>
                <w:b/>
                <w:sz w:val="19"/>
                <w:szCs w:val="19"/>
              </w:rPr>
            </w:pPr>
          </w:p>
        </w:tc>
      </w:tr>
    </w:tbl>
    <w:p w:rsidR="00885999" w:rsidRDefault="00885999" w:rsidP="00885999"/>
    <w:p w:rsidR="00885999" w:rsidRPr="00885999" w:rsidRDefault="00885999" w:rsidP="00885999"/>
    <w:p w:rsidR="00885999" w:rsidRDefault="00885999" w:rsidP="00885999"/>
    <w:p w:rsidR="0021172A" w:rsidRPr="00885999" w:rsidRDefault="0021172A" w:rsidP="00885999">
      <w:pPr>
        <w:tabs>
          <w:tab w:val="left" w:pos="3135"/>
        </w:tabs>
      </w:pPr>
    </w:p>
    <w:sectPr w:rsidR="0021172A" w:rsidRPr="00885999" w:rsidSect="00C63C3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B3" w:rsidRDefault="001B40B3">
      <w:r>
        <w:separator/>
      </w:r>
    </w:p>
  </w:endnote>
  <w:endnote w:type="continuationSeparator" w:id="1">
    <w:p w:rsidR="001B40B3" w:rsidRDefault="001B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5D" w:rsidRDefault="007B335A" w:rsidP="00FE25E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30A5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2255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566AA" w:rsidRDefault="00A566AA" w:rsidP="00A566AA">
    <w:pPr>
      <w:pStyle w:val="Altbilgi"/>
      <w:jc w:val="center"/>
    </w:pPr>
  </w:p>
  <w:p w:rsidR="00230A5D" w:rsidRDefault="00230A5D" w:rsidP="00A566AA">
    <w:pPr>
      <w:pStyle w:val="AltKonuBa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AA" w:rsidRDefault="00A566AA" w:rsidP="00A566AA">
    <w:pPr>
      <w:pStyle w:val="Altbilgi"/>
    </w:pPr>
  </w:p>
  <w:tbl>
    <w:tblPr>
      <w:tblpPr w:leftFromText="141" w:rightFromText="141" w:bottomFromText="200" w:vertAnchor="text" w:horzAnchor="margin" w:tblpXSpec="center" w:tblpY="-55"/>
      <w:tblW w:w="116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654"/>
      <w:gridCol w:w="3849"/>
      <w:gridCol w:w="4188"/>
    </w:tblGrid>
    <w:tr w:rsidR="00E2255B" w:rsidTr="006213FD">
      <w:trPr>
        <w:trHeight w:val="416"/>
      </w:trPr>
      <w:tc>
        <w:tcPr>
          <w:tcW w:w="3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255B" w:rsidRDefault="00E2255B" w:rsidP="006213FD">
          <w:pPr>
            <w:spacing w:after="200" w:line="276" w:lineRule="auto"/>
            <w:rPr>
              <w:sz w:val="22"/>
              <w:szCs w:val="22"/>
              <w:lang w:eastAsia="en-US"/>
            </w:rPr>
          </w:pPr>
          <w:r>
            <w:t xml:space="preserve">HAZIRLAYAN: </w:t>
          </w:r>
        </w:p>
      </w:tc>
      <w:tc>
        <w:tcPr>
          <w:tcW w:w="38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255B" w:rsidRDefault="00E2255B" w:rsidP="006213FD">
          <w:pPr>
            <w:spacing w:after="200" w:line="276" w:lineRule="auto"/>
          </w:pPr>
          <w:r>
            <w:t xml:space="preserve">KONTROL EDEN:  </w:t>
          </w:r>
        </w:p>
        <w:p w:rsidR="00E2255B" w:rsidRPr="00885999" w:rsidRDefault="00E2255B" w:rsidP="006213FD">
          <w:pPr>
            <w:spacing w:after="200" w:line="276" w:lineRule="auto"/>
          </w:pPr>
        </w:p>
      </w:tc>
      <w:tc>
        <w:tcPr>
          <w:tcW w:w="41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255B" w:rsidRDefault="00E2255B" w:rsidP="006213FD">
          <w:pPr>
            <w:spacing w:after="200" w:line="276" w:lineRule="auto"/>
            <w:rPr>
              <w:sz w:val="22"/>
              <w:szCs w:val="22"/>
              <w:lang w:eastAsia="en-US"/>
            </w:rPr>
          </w:pPr>
          <w:r>
            <w:t xml:space="preserve">ONAYLAYAN:                </w:t>
          </w:r>
        </w:p>
      </w:tc>
    </w:tr>
  </w:tbl>
  <w:p w:rsidR="00A566AA" w:rsidRDefault="00A566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B3" w:rsidRDefault="001B40B3">
      <w:r>
        <w:separator/>
      </w:r>
    </w:p>
  </w:footnote>
  <w:footnote w:type="continuationSeparator" w:id="1">
    <w:p w:rsidR="001B40B3" w:rsidRDefault="001B4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3067"/>
      <w:gridCol w:w="480"/>
      <w:gridCol w:w="2721"/>
      <w:gridCol w:w="1682"/>
      <w:gridCol w:w="482"/>
      <w:gridCol w:w="2626"/>
    </w:tblGrid>
    <w:tr w:rsidR="005023FE" w:rsidTr="00E02E8F">
      <w:trPr>
        <w:trHeight w:val="531"/>
      </w:trPr>
      <w:tc>
        <w:tcPr>
          <w:tcW w:w="231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5023FE" w:rsidRDefault="007476B7" w:rsidP="00E02E8F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790700" cy="1181100"/>
                <wp:effectExtent l="19050" t="0" r="0" b="0"/>
                <wp:docPr id="1" name="Resim 2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5023FE" w:rsidRPr="00091DA2" w:rsidRDefault="005023FE" w:rsidP="00E02E8F">
          <w:pPr>
            <w:pStyle w:val="AltKonuBal"/>
            <w:rPr>
              <w:b/>
              <w:sz w:val="28"/>
              <w:szCs w:val="28"/>
            </w:rPr>
          </w:pPr>
          <w:r w:rsidRPr="00091DA2">
            <w:rPr>
              <w:b/>
              <w:sz w:val="28"/>
              <w:szCs w:val="28"/>
            </w:rPr>
            <w:t>T. C.</w:t>
          </w:r>
        </w:p>
        <w:p w:rsidR="005023FE" w:rsidRPr="00091DA2" w:rsidRDefault="005023FE" w:rsidP="00E02E8F">
          <w:pPr>
            <w:pStyle w:val="AltKonuBal"/>
            <w:rPr>
              <w:b/>
              <w:sz w:val="28"/>
              <w:szCs w:val="28"/>
            </w:rPr>
          </w:pPr>
          <w:r w:rsidRPr="00091DA2">
            <w:rPr>
              <w:b/>
              <w:sz w:val="28"/>
              <w:szCs w:val="28"/>
            </w:rPr>
            <w:t>SAĞLIK BAKANLIĞI</w:t>
          </w:r>
        </w:p>
        <w:p w:rsidR="005023FE" w:rsidRPr="00091DA2" w:rsidRDefault="005023FE" w:rsidP="00E02E8F">
          <w:pPr>
            <w:pStyle w:val="AltKonuBal"/>
            <w:rPr>
              <w:b/>
              <w:sz w:val="28"/>
              <w:szCs w:val="28"/>
            </w:rPr>
          </w:pPr>
          <w:r w:rsidRPr="00091DA2">
            <w:rPr>
              <w:b/>
              <w:sz w:val="28"/>
              <w:szCs w:val="28"/>
            </w:rPr>
            <w:t>Silopi İlçe Devlet Hastanesi</w:t>
          </w:r>
        </w:p>
        <w:p w:rsidR="005023FE" w:rsidRDefault="005023FE" w:rsidP="00E02E8F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Yayın Tarihi:01.12.2011</w:t>
          </w:r>
        </w:p>
      </w:tc>
    </w:tr>
    <w:tr w:rsidR="005023FE" w:rsidTr="00E02E8F">
      <w:trPr>
        <w:trHeight w:val="528"/>
      </w:trPr>
      <w:tc>
        <w:tcPr>
          <w:tcW w:w="231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5023FE" w:rsidRDefault="005023FE" w:rsidP="00E02E8F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1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</w:tcPr>
        <w:p w:rsidR="005023FE" w:rsidRPr="00C17792" w:rsidRDefault="005023FE" w:rsidP="00E02E8F">
          <w:pPr>
            <w:pStyle w:val="AltKonuBal"/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2255B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Revizyon Tarihi:</w:t>
          </w:r>
          <w:r w:rsidR="00091DA2">
            <w:rPr>
              <w:b/>
              <w:sz w:val="16"/>
              <w:szCs w:val="16"/>
            </w:rPr>
            <w:t xml:space="preserve"> </w:t>
          </w:r>
          <w:r w:rsidR="00E2255B">
            <w:rPr>
              <w:b/>
              <w:sz w:val="16"/>
              <w:szCs w:val="16"/>
            </w:rPr>
            <w:t>28.06.2019</w:t>
          </w:r>
        </w:p>
      </w:tc>
    </w:tr>
    <w:tr w:rsidR="005023FE" w:rsidTr="00E02E8F">
      <w:trPr>
        <w:trHeight w:val="528"/>
      </w:trPr>
      <w:tc>
        <w:tcPr>
          <w:tcW w:w="231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5023FE" w:rsidRDefault="005023FE" w:rsidP="00E02E8F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1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</w:tcPr>
        <w:p w:rsidR="005023FE" w:rsidRPr="00C17792" w:rsidRDefault="005023FE" w:rsidP="00E02E8F">
          <w:pPr>
            <w:pStyle w:val="AltKonuBal"/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091DA2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Revizyon No:00</w:t>
          </w:r>
          <w:r w:rsidR="00E2255B">
            <w:rPr>
              <w:sz w:val="20"/>
              <w:szCs w:val="20"/>
            </w:rPr>
            <w:t>6</w:t>
          </w:r>
        </w:p>
      </w:tc>
    </w:tr>
    <w:tr w:rsidR="005023FE" w:rsidTr="00E02E8F">
      <w:trPr>
        <w:trHeight w:val="528"/>
      </w:trPr>
      <w:tc>
        <w:tcPr>
          <w:tcW w:w="231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Default="005023FE" w:rsidP="00E02E8F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11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23FE" w:rsidRPr="00C17792" w:rsidRDefault="005023FE" w:rsidP="00E02E8F">
          <w:pPr>
            <w:pStyle w:val="AltKonuBal"/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Doküman No:SDH\</w:t>
          </w:r>
          <w:r w:rsidR="00D43078">
            <w:rPr>
              <w:sz w:val="20"/>
              <w:szCs w:val="20"/>
            </w:rPr>
            <w:t>İY</w:t>
          </w:r>
          <w:r>
            <w:rPr>
              <w:sz w:val="20"/>
              <w:szCs w:val="20"/>
            </w:rPr>
            <w:t>.</w:t>
          </w:r>
          <w:r w:rsidRPr="00C17792">
            <w:rPr>
              <w:sz w:val="20"/>
              <w:szCs w:val="20"/>
            </w:rPr>
            <w:t>L\021</w:t>
          </w:r>
        </w:p>
        <w:p w:rsidR="005023FE" w:rsidRPr="00C17792" w:rsidRDefault="005023FE" w:rsidP="005023FE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Sayfa No:</w:t>
          </w:r>
          <w:r>
            <w:rPr>
              <w:sz w:val="20"/>
              <w:szCs w:val="20"/>
            </w:rPr>
            <w:t>2</w:t>
          </w:r>
          <w:r w:rsidRPr="00C17792">
            <w:rPr>
              <w:sz w:val="20"/>
              <w:szCs w:val="20"/>
            </w:rPr>
            <w:t>/3</w:t>
          </w:r>
        </w:p>
      </w:tc>
    </w:tr>
    <w:tr w:rsidR="005023FE" w:rsidTr="00E02E8F">
      <w:tc>
        <w:tcPr>
          <w:tcW w:w="283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</w:p>
      </w:tc>
      <w:tc>
        <w:tcPr>
          <w:tcW w:w="2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</w:p>
      </w:tc>
      <w:tc>
        <w:tcPr>
          <w:tcW w:w="241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</w:p>
      </w:tc>
      <w:tc>
        <w:tcPr>
          <w:tcW w:w="2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</w:p>
      </w:tc>
    </w:tr>
  </w:tbl>
  <w:p w:rsidR="00CF142B" w:rsidRDefault="00CF142B">
    <w:pPr>
      <w:pStyle w:val="stbilgi"/>
    </w:pPr>
  </w:p>
  <w:p w:rsidR="005023FE" w:rsidRDefault="005023FE">
    <w:pPr>
      <w:pStyle w:val="stbilgi"/>
    </w:pPr>
  </w:p>
  <w:p w:rsidR="005023FE" w:rsidRDefault="005023FE">
    <w:pPr>
      <w:pStyle w:val="stbilgi"/>
    </w:pPr>
  </w:p>
  <w:p w:rsidR="005023FE" w:rsidRDefault="005023FE">
    <w:pPr>
      <w:pStyle w:val="stbilgi"/>
    </w:pPr>
  </w:p>
  <w:p w:rsidR="005023FE" w:rsidRDefault="005023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647"/>
      <w:gridCol w:w="500"/>
      <w:gridCol w:w="2871"/>
      <w:gridCol w:w="1807"/>
      <w:gridCol w:w="497"/>
      <w:gridCol w:w="2736"/>
    </w:tblGrid>
    <w:tr w:rsidR="005023FE" w:rsidTr="00E02E8F">
      <w:trPr>
        <w:trHeight w:val="531"/>
      </w:trPr>
      <w:tc>
        <w:tcPr>
          <w:tcW w:w="231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5023FE" w:rsidRDefault="007476B7" w:rsidP="00E02E8F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514475" cy="1000125"/>
                <wp:effectExtent l="19050" t="0" r="9525" b="0"/>
                <wp:docPr id="2" name="Resim 3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5023FE" w:rsidRPr="00091DA2" w:rsidRDefault="005023FE" w:rsidP="00E02E8F">
          <w:pPr>
            <w:pStyle w:val="AltKonuBal"/>
            <w:rPr>
              <w:b/>
              <w:sz w:val="28"/>
              <w:szCs w:val="28"/>
            </w:rPr>
          </w:pPr>
          <w:r w:rsidRPr="00091DA2">
            <w:rPr>
              <w:b/>
              <w:sz w:val="28"/>
              <w:szCs w:val="28"/>
            </w:rPr>
            <w:t>T. C.</w:t>
          </w:r>
        </w:p>
        <w:p w:rsidR="005023FE" w:rsidRPr="00091DA2" w:rsidRDefault="005023FE" w:rsidP="00E02E8F">
          <w:pPr>
            <w:pStyle w:val="AltKonuBal"/>
            <w:rPr>
              <w:b/>
              <w:sz w:val="28"/>
              <w:szCs w:val="28"/>
            </w:rPr>
          </w:pPr>
          <w:r w:rsidRPr="00091DA2">
            <w:rPr>
              <w:b/>
              <w:sz w:val="28"/>
              <w:szCs w:val="28"/>
            </w:rPr>
            <w:t>SAĞLIK BAKANLIĞI</w:t>
          </w:r>
        </w:p>
        <w:p w:rsidR="005023FE" w:rsidRPr="00091DA2" w:rsidRDefault="005023FE" w:rsidP="00E02E8F">
          <w:pPr>
            <w:pStyle w:val="AltKonuBal"/>
            <w:rPr>
              <w:b/>
              <w:sz w:val="28"/>
              <w:szCs w:val="28"/>
            </w:rPr>
          </w:pPr>
          <w:r w:rsidRPr="00091DA2">
            <w:rPr>
              <w:b/>
              <w:sz w:val="28"/>
              <w:szCs w:val="28"/>
            </w:rPr>
            <w:t>Silopi İlçe Devlet Hastanesi</w:t>
          </w:r>
        </w:p>
        <w:p w:rsidR="005023FE" w:rsidRDefault="005023FE" w:rsidP="00E02E8F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Yayın Tarihi:01.12.2011</w:t>
          </w:r>
        </w:p>
      </w:tc>
    </w:tr>
    <w:tr w:rsidR="005023FE" w:rsidTr="00E02E8F">
      <w:trPr>
        <w:trHeight w:val="528"/>
      </w:trPr>
      <w:tc>
        <w:tcPr>
          <w:tcW w:w="231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5023FE" w:rsidRDefault="005023FE" w:rsidP="00E02E8F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1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</w:tcPr>
        <w:p w:rsidR="005023FE" w:rsidRPr="00C17792" w:rsidRDefault="005023FE" w:rsidP="00E02E8F">
          <w:pPr>
            <w:pStyle w:val="AltKonuBal"/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D43078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Revizyon Tarihi:</w:t>
          </w:r>
          <w:r w:rsidR="00091DA2">
            <w:rPr>
              <w:b/>
              <w:sz w:val="16"/>
              <w:szCs w:val="16"/>
            </w:rPr>
            <w:t xml:space="preserve"> </w:t>
          </w:r>
          <w:r w:rsidR="00D43078">
            <w:rPr>
              <w:b/>
              <w:sz w:val="16"/>
              <w:szCs w:val="16"/>
            </w:rPr>
            <w:t>08.01.19</w:t>
          </w:r>
        </w:p>
      </w:tc>
    </w:tr>
    <w:tr w:rsidR="005023FE" w:rsidTr="00E02E8F">
      <w:trPr>
        <w:trHeight w:val="528"/>
      </w:trPr>
      <w:tc>
        <w:tcPr>
          <w:tcW w:w="231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5023FE" w:rsidRDefault="005023FE" w:rsidP="00E02E8F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1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</w:tcPr>
        <w:p w:rsidR="005023FE" w:rsidRPr="00C17792" w:rsidRDefault="005023FE" w:rsidP="00E02E8F">
          <w:pPr>
            <w:pStyle w:val="AltKonuBal"/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Revizyon No:00</w:t>
          </w:r>
          <w:r w:rsidR="00D43078">
            <w:rPr>
              <w:sz w:val="20"/>
              <w:szCs w:val="20"/>
            </w:rPr>
            <w:t>5</w:t>
          </w:r>
        </w:p>
      </w:tc>
    </w:tr>
    <w:tr w:rsidR="005023FE" w:rsidTr="00E02E8F">
      <w:trPr>
        <w:trHeight w:val="528"/>
      </w:trPr>
      <w:tc>
        <w:tcPr>
          <w:tcW w:w="231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Default="005023FE" w:rsidP="00E02E8F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11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23FE" w:rsidRPr="00C17792" w:rsidRDefault="005023FE" w:rsidP="00E02E8F">
          <w:pPr>
            <w:pStyle w:val="AltKonuBal"/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Doküman No:SDH\</w:t>
          </w:r>
          <w:r w:rsidR="00D43078">
            <w:rPr>
              <w:sz w:val="20"/>
              <w:szCs w:val="20"/>
            </w:rPr>
            <w:t>İY</w:t>
          </w:r>
          <w:r>
            <w:rPr>
              <w:sz w:val="20"/>
              <w:szCs w:val="20"/>
            </w:rPr>
            <w:t>.</w:t>
          </w:r>
          <w:r w:rsidRPr="00C17792">
            <w:rPr>
              <w:sz w:val="20"/>
              <w:szCs w:val="20"/>
            </w:rPr>
            <w:t>L\021</w:t>
          </w:r>
        </w:p>
        <w:p w:rsidR="005023FE" w:rsidRPr="00C17792" w:rsidRDefault="005023FE" w:rsidP="005023FE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Sayfa No:</w:t>
          </w:r>
          <w:r>
            <w:rPr>
              <w:sz w:val="20"/>
              <w:szCs w:val="20"/>
            </w:rPr>
            <w:t>3</w:t>
          </w:r>
          <w:r w:rsidRPr="00C17792">
            <w:rPr>
              <w:sz w:val="20"/>
              <w:szCs w:val="20"/>
            </w:rPr>
            <w:t>/3</w:t>
          </w:r>
        </w:p>
      </w:tc>
    </w:tr>
    <w:tr w:rsidR="005023FE" w:rsidTr="00E02E8F">
      <w:tc>
        <w:tcPr>
          <w:tcW w:w="283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</w:p>
      </w:tc>
      <w:tc>
        <w:tcPr>
          <w:tcW w:w="2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</w:p>
      </w:tc>
      <w:tc>
        <w:tcPr>
          <w:tcW w:w="241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</w:p>
      </w:tc>
      <w:tc>
        <w:tcPr>
          <w:tcW w:w="2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</w:p>
      </w:tc>
    </w:tr>
  </w:tbl>
  <w:p w:rsidR="005023FE" w:rsidRDefault="005023FE" w:rsidP="00C63C36">
    <w:pPr>
      <w:pStyle w:val="stbilgi"/>
    </w:pPr>
  </w:p>
  <w:p w:rsidR="005023FE" w:rsidRDefault="005023FE" w:rsidP="00C63C3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466"/>
      <w:gridCol w:w="509"/>
      <w:gridCol w:w="2935"/>
      <w:gridCol w:w="1861"/>
      <w:gridCol w:w="504"/>
      <w:gridCol w:w="2783"/>
    </w:tblGrid>
    <w:tr w:rsidR="005023FE" w:rsidTr="005023FE">
      <w:trPr>
        <w:trHeight w:val="531"/>
      </w:trPr>
      <w:tc>
        <w:tcPr>
          <w:tcW w:w="231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5023FE" w:rsidRDefault="007476B7" w:rsidP="00C17792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409700" cy="1181100"/>
                <wp:effectExtent l="19050" t="0" r="0" b="0"/>
                <wp:docPr id="3" name="Resim 1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5023FE" w:rsidRPr="00091DA2" w:rsidRDefault="005023FE" w:rsidP="00C17792">
          <w:pPr>
            <w:pStyle w:val="AltKonuBal"/>
            <w:rPr>
              <w:b/>
              <w:sz w:val="28"/>
              <w:szCs w:val="28"/>
            </w:rPr>
          </w:pPr>
          <w:r w:rsidRPr="00091DA2">
            <w:rPr>
              <w:b/>
              <w:sz w:val="28"/>
              <w:szCs w:val="28"/>
            </w:rPr>
            <w:t>T. C.</w:t>
          </w:r>
        </w:p>
        <w:p w:rsidR="005023FE" w:rsidRPr="00091DA2" w:rsidRDefault="005023FE" w:rsidP="00C17792">
          <w:pPr>
            <w:pStyle w:val="AltKonuBal"/>
            <w:rPr>
              <w:b/>
              <w:sz w:val="28"/>
              <w:szCs w:val="28"/>
            </w:rPr>
          </w:pPr>
          <w:r w:rsidRPr="00091DA2">
            <w:rPr>
              <w:b/>
              <w:sz w:val="28"/>
              <w:szCs w:val="28"/>
            </w:rPr>
            <w:t>SAĞLIK BAKANLIĞI</w:t>
          </w:r>
        </w:p>
        <w:p w:rsidR="005023FE" w:rsidRPr="00091DA2" w:rsidRDefault="005023FE" w:rsidP="00C17792">
          <w:pPr>
            <w:pStyle w:val="AltKonuBal"/>
            <w:rPr>
              <w:b/>
              <w:sz w:val="28"/>
              <w:szCs w:val="28"/>
            </w:rPr>
          </w:pPr>
          <w:r w:rsidRPr="00091DA2">
            <w:rPr>
              <w:b/>
              <w:sz w:val="28"/>
              <w:szCs w:val="28"/>
            </w:rPr>
            <w:t>Silopi İlçe Devlet Hastanesi</w:t>
          </w:r>
        </w:p>
        <w:p w:rsidR="005023FE" w:rsidRDefault="005023FE" w:rsidP="00C17792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Yayın Tarihi:01.12.2011</w:t>
          </w:r>
        </w:p>
      </w:tc>
    </w:tr>
    <w:tr w:rsidR="005023FE" w:rsidTr="005023FE">
      <w:trPr>
        <w:trHeight w:val="528"/>
      </w:trPr>
      <w:tc>
        <w:tcPr>
          <w:tcW w:w="231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5023FE" w:rsidRDefault="005023FE" w:rsidP="00C17792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1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</w:tcPr>
        <w:p w:rsidR="005023FE" w:rsidRPr="00C17792" w:rsidRDefault="005023FE" w:rsidP="00C17792">
          <w:pPr>
            <w:pStyle w:val="AltKonuBal"/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2255B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Revizyon Tarihi:</w:t>
          </w:r>
          <w:r w:rsidR="00091DA2">
            <w:rPr>
              <w:b/>
              <w:sz w:val="16"/>
              <w:szCs w:val="16"/>
            </w:rPr>
            <w:t xml:space="preserve"> </w:t>
          </w:r>
          <w:r w:rsidR="00E2255B">
            <w:rPr>
              <w:sz w:val="18"/>
              <w:szCs w:val="18"/>
            </w:rPr>
            <w:t>28.06.19</w:t>
          </w:r>
        </w:p>
      </w:tc>
    </w:tr>
    <w:tr w:rsidR="005023FE" w:rsidTr="005023FE">
      <w:trPr>
        <w:trHeight w:val="528"/>
      </w:trPr>
      <w:tc>
        <w:tcPr>
          <w:tcW w:w="231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5023FE" w:rsidRDefault="005023FE" w:rsidP="00C17792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1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</w:tcPr>
        <w:p w:rsidR="005023FE" w:rsidRPr="00C17792" w:rsidRDefault="005023FE" w:rsidP="00C17792">
          <w:pPr>
            <w:pStyle w:val="AltKonuBal"/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Revizyon No:00</w:t>
          </w:r>
          <w:r w:rsidR="00E2255B">
            <w:rPr>
              <w:sz w:val="20"/>
              <w:szCs w:val="20"/>
            </w:rPr>
            <w:t>6</w:t>
          </w:r>
        </w:p>
      </w:tc>
    </w:tr>
    <w:tr w:rsidR="005023FE" w:rsidTr="005023FE">
      <w:trPr>
        <w:trHeight w:val="528"/>
      </w:trPr>
      <w:tc>
        <w:tcPr>
          <w:tcW w:w="231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Default="005023FE" w:rsidP="00C17792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11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23FE" w:rsidRPr="00C17792" w:rsidRDefault="005023FE" w:rsidP="00C17792">
          <w:pPr>
            <w:pStyle w:val="AltKonuBal"/>
          </w:pPr>
        </w:p>
      </w:tc>
      <w:tc>
        <w:tcPr>
          <w:tcW w:w="33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E02E8F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Doküman No:SDH\</w:t>
          </w:r>
          <w:r w:rsidR="002E6105">
            <w:rPr>
              <w:sz w:val="20"/>
              <w:szCs w:val="20"/>
            </w:rPr>
            <w:t>İY</w:t>
          </w:r>
          <w:r>
            <w:rPr>
              <w:sz w:val="20"/>
              <w:szCs w:val="20"/>
            </w:rPr>
            <w:t>.</w:t>
          </w:r>
          <w:r w:rsidRPr="00C17792">
            <w:rPr>
              <w:sz w:val="20"/>
              <w:szCs w:val="20"/>
            </w:rPr>
            <w:t>L\021</w:t>
          </w:r>
        </w:p>
        <w:p w:rsidR="005023FE" w:rsidRPr="00C17792" w:rsidRDefault="00E2255B" w:rsidP="00E02E8F">
          <w:pPr>
            <w:pStyle w:val="AltKonuBal"/>
            <w:rPr>
              <w:sz w:val="20"/>
              <w:szCs w:val="20"/>
            </w:rPr>
          </w:pPr>
          <w:r>
            <w:rPr>
              <w:sz w:val="20"/>
              <w:szCs w:val="20"/>
            </w:rPr>
            <w:t>Sayfa No:1/1</w:t>
          </w:r>
        </w:p>
      </w:tc>
    </w:tr>
    <w:tr w:rsidR="005023FE" w:rsidTr="005023FE">
      <w:tc>
        <w:tcPr>
          <w:tcW w:w="283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C17792">
          <w:pPr>
            <w:pStyle w:val="AltKonuBal"/>
            <w:rPr>
              <w:sz w:val="20"/>
              <w:szCs w:val="20"/>
            </w:rPr>
          </w:pPr>
        </w:p>
      </w:tc>
      <w:tc>
        <w:tcPr>
          <w:tcW w:w="2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5023FE">
          <w:pPr>
            <w:pStyle w:val="AltKonuBal"/>
            <w:rPr>
              <w:sz w:val="20"/>
              <w:szCs w:val="20"/>
            </w:rPr>
          </w:pPr>
        </w:p>
      </w:tc>
      <w:tc>
        <w:tcPr>
          <w:tcW w:w="241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5023FE">
          <w:pPr>
            <w:pStyle w:val="AltKonuBal"/>
            <w:rPr>
              <w:sz w:val="20"/>
              <w:szCs w:val="20"/>
            </w:rPr>
          </w:pPr>
        </w:p>
      </w:tc>
      <w:tc>
        <w:tcPr>
          <w:tcW w:w="2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23FE" w:rsidRPr="00C17792" w:rsidRDefault="005023FE" w:rsidP="00C17792">
          <w:pPr>
            <w:pStyle w:val="AltKonuBal"/>
            <w:rPr>
              <w:sz w:val="20"/>
              <w:szCs w:val="20"/>
            </w:rPr>
          </w:pPr>
        </w:p>
      </w:tc>
    </w:tr>
  </w:tbl>
  <w:p w:rsidR="00CF142B" w:rsidRDefault="00CF14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31F"/>
    <w:multiLevelType w:val="hybridMultilevel"/>
    <w:tmpl w:val="B3FC63A8"/>
    <w:lvl w:ilvl="0" w:tplc="041F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0E355E"/>
    <w:multiLevelType w:val="hybridMultilevel"/>
    <w:tmpl w:val="1FE4BD1E"/>
    <w:lvl w:ilvl="0" w:tplc="041F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0A23D40"/>
    <w:multiLevelType w:val="multilevel"/>
    <w:tmpl w:val="E6E43C6C"/>
    <w:lvl w:ilvl="0">
      <w:start w:val="1"/>
      <w:numFmt w:val="bullet"/>
      <w:lvlText w:val=""/>
      <w:lvlJc w:val="left"/>
      <w:pPr>
        <w:tabs>
          <w:tab w:val="num" w:pos="2351"/>
        </w:tabs>
        <w:ind w:left="2351" w:hanging="1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6B1973"/>
    <w:multiLevelType w:val="hybridMultilevel"/>
    <w:tmpl w:val="FE0CAA1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6257C"/>
    <w:multiLevelType w:val="multilevel"/>
    <w:tmpl w:val="849CDC6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u w:val="single"/>
      </w:rPr>
    </w:lvl>
  </w:abstractNum>
  <w:abstractNum w:abstractNumId="5">
    <w:nsid w:val="1F5B0AA8"/>
    <w:multiLevelType w:val="multilevel"/>
    <w:tmpl w:val="B3FC63A8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A9528A"/>
    <w:multiLevelType w:val="hybridMultilevel"/>
    <w:tmpl w:val="97AADC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08344">
      <w:start w:val="1"/>
      <w:numFmt w:val="bullet"/>
      <w:lvlText w:val=""/>
      <w:lvlJc w:val="left"/>
      <w:pPr>
        <w:tabs>
          <w:tab w:val="num" w:pos="2363"/>
        </w:tabs>
        <w:ind w:left="2363" w:hanging="1283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71BA0"/>
    <w:multiLevelType w:val="hybridMultilevel"/>
    <w:tmpl w:val="FA6472E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21E98"/>
    <w:multiLevelType w:val="multilevel"/>
    <w:tmpl w:val="BE4CDEDC"/>
    <w:lvl w:ilvl="0">
      <w:start w:val="1"/>
      <w:numFmt w:val="bullet"/>
      <w:lvlText w:val=""/>
      <w:lvlJc w:val="left"/>
      <w:pPr>
        <w:tabs>
          <w:tab w:val="num" w:pos="1281"/>
        </w:tabs>
        <w:ind w:left="1281" w:hanging="2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CE757B0"/>
    <w:multiLevelType w:val="hybridMultilevel"/>
    <w:tmpl w:val="7520ED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F6847"/>
    <w:multiLevelType w:val="hybridMultilevel"/>
    <w:tmpl w:val="7004D2D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830C0"/>
    <w:multiLevelType w:val="hybridMultilevel"/>
    <w:tmpl w:val="F57887E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090E28"/>
    <w:multiLevelType w:val="multilevel"/>
    <w:tmpl w:val="E6E43C6C"/>
    <w:lvl w:ilvl="0">
      <w:start w:val="1"/>
      <w:numFmt w:val="bullet"/>
      <w:lvlText w:val=""/>
      <w:lvlJc w:val="left"/>
      <w:pPr>
        <w:tabs>
          <w:tab w:val="num" w:pos="2351"/>
        </w:tabs>
        <w:ind w:left="2351" w:hanging="1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A8C228E"/>
    <w:multiLevelType w:val="multilevel"/>
    <w:tmpl w:val="BB58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172A"/>
    <w:rsid w:val="000379A2"/>
    <w:rsid w:val="0005093F"/>
    <w:rsid w:val="00083870"/>
    <w:rsid w:val="00091DA2"/>
    <w:rsid w:val="000A0E74"/>
    <w:rsid w:val="000A474B"/>
    <w:rsid w:val="000B7D5A"/>
    <w:rsid w:val="000C3BC7"/>
    <w:rsid w:val="00113C32"/>
    <w:rsid w:val="001249BC"/>
    <w:rsid w:val="0013277D"/>
    <w:rsid w:val="0014052F"/>
    <w:rsid w:val="001579E8"/>
    <w:rsid w:val="00162095"/>
    <w:rsid w:val="00181F82"/>
    <w:rsid w:val="0018565B"/>
    <w:rsid w:val="001B16FD"/>
    <w:rsid w:val="001B2D86"/>
    <w:rsid w:val="001B39FC"/>
    <w:rsid w:val="001B3B93"/>
    <w:rsid w:val="001B40B3"/>
    <w:rsid w:val="001C313D"/>
    <w:rsid w:val="001F5584"/>
    <w:rsid w:val="0021172A"/>
    <w:rsid w:val="00230A5D"/>
    <w:rsid w:val="00232F8E"/>
    <w:rsid w:val="00263451"/>
    <w:rsid w:val="00267262"/>
    <w:rsid w:val="002709AF"/>
    <w:rsid w:val="002749C8"/>
    <w:rsid w:val="002B2A75"/>
    <w:rsid w:val="002E38A3"/>
    <w:rsid w:val="002E6105"/>
    <w:rsid w:val="00301850"/>
    <w:rsid w:val="0033408E"/>
    <w:rsid w:val="0034025D"/>
    <w:rsid w:val="003403AF"/>
    <w:rsid w:val="003956C7"/>
    <w:rsid w:val="003A21FE"/>
    <w:rsid w:val="003A52A3"/>
    <w:rsid w:val="003B1963"/>
    <w:rsid w:val="003C7DE2"/>
    <w:rsid w:val="003E3907"/>
    <w:rsid w:val="00415227"/>
    <w:rsid w:val="00422DCF"/>
    <w:rsid w:val="004347E9"/>
    <w:rsid w:val="004410A5"/>
    <w:rsid w:val="00453882"/>
    <w:rsid w:val="00487E96"/>
    <w:rsid w:val="004D39C6"/>
    <w:rsid w:val="004E5B7A"/>
    <w:rsid w:val="005023FE"/>
    <w:rsid w:val="005054B6"/>
    <w:rsid w:val="00507127"/>
    <w:rsid w:val="00530E71"/>
    <w:rsid w:val="0055313C"/>
    <w:rsid w:val="00581EE6"/>
    <w:rsid w:val="00597572"/>
    <w:rsid w:val="005A202B"/>
    <w:rsid w:val="005C6AFE"/>
    <w:rsid w:val="005D19F4"/>
    <w:rsid w:val="005D2C14"/>
    <w:rsid w:val="005E0E39"/>
    <w:rsid w:val="0063703C"/>
    <w:rsid w:val="0064672B"/>
    <w:rsid w:val="00670193"/>
    <w:rsid w:val="006739D9"/>
    <w:rsid w:val="006756D6"/>
    <w:rsid w:val="006810A9"/>
    <w:rsid w:val="006878A7"/>
    <w:rsid w:val="006A6D3C"/>
    <w:rsid w:val="006B5CDF"/>
    <w:rsid w:val="006C3AAE"/>
    <w:rsid w:val="006D038C"/>
    <w:rsid w:val="006D5370"/>
    <w:rsid w:val="006E6F97"/>
    <w:rsid w:val="00721B50"/>
    <w:rsid w:val="00723B33"/>
    <w:rsid w:val="007352D4"/>
    <w:rsid w:val="007476B7"/>
    <w:rsid w:val="007516E4"/>
    <w:rsid w:val="00760E0D"/>
    <w:rsid w:val="00772631"/>
    <w:rsid w:val="00785117"/>
    <w:rsid w:val="00785813"/>
    <w:rsid w:val="007B335A"/>
    <w:rsid w:val="007B6E12"/>
    <w:rsid w:val="007C5A18"/>
    <w:rsid w:val="007E4E4A"/>
    <w:rsid w:val="007E6061"/>
    <w:rsid w:val="007F1EAE"/>
    <w:rsid w:val="008132CA"/>
    <w:rsid w:val="00816893"/>
    <w:rsid w:val="008234DC"/>
    <w:rsid w:val="00871D8E"/>
    <w:rsid w:val="0087201A"/>
    <w:rsid w:val="00883873"/>
    <w:rsid w:val="00885999"/>
    <w:rsid w:val="008A5652"/>
    <w:rsid w:val="008F5C5D"/>
    <w:rsid w:val="00913EEE"/>
    <w:rsid w:val="009220E3"/>
    <w:rsid w:val="0095197F"/>
    <w:rsid w:val="009525B0"/>
    <w:rsid w:val="00955B80"/>
    <w:rsid w:val="00965EF1"/>
    <w:rsid w:val="009E4A87"/>
    <w:rsid w:val="00A2500D"/>
    <w:rsid w:val="00A40350"/>
    <w:rsid w:val="00A556DC"/>
    <w:rsid w:val="00A566AA"/>
    <w:rsid w:val="00A8642F"/>
    <w:rsid w:val="00AC1CDB"/>
    <w:rsid w:val="00AC355F"/>
    <w:rsid w:val="00AD5E36"/>
    <w:rsid w:val="00B01732"/>
    <w:rsid w:val="00B03062"/>
    <w:rsid w:val="00B06C76"/>
    <w:rsid w:val="00B20636"/>
    <w:rsid w:val="00B24E43"/>
    <w:rsid w:val="00B4427B"/>
    <w:rsid w:val="00B465E7"/>
    <w:rsid w:val="00B65909"/>
    <w:rsid w:val="00B710DA"/>
    <w:rsid w:val="00B80E65"/>
    <w:rsid w:val="00B966EC"/>
    <w:rsid w:val="00BA7864"/>
    <w:rsid w:val="00BB4F8D"/>
    <w:rsid w:val="00BB5B40"/>
    <w:rsid w:val="00BC3B96"/>
    <w:rsid w:val="00BD7C83"/>
    <w:rsid w:val="00BF74BA"/>
    <w:rsid w:val="00C01B31"/>
    <w:rsid w:val="00C17792"/>
    <w:rsid w:val="00C25A6E"/>
    <w:rsid w:val="00C25D61"/>
    <w:rsid w:val="00C4710B"/>
    <w:rsid w:val="00C63C36"/>
    <w:rsid w:val="00C81218"/>
    <w:rsid w:val="00CD5B97"/>
    <w:rsid w:val="00CE7C94"/>
    <w:rsid w:val="00CF142B"/>
    <w:rsid w:val="00CF1C81"/>
    <w:rsid w:val="00CF3582"/>
    <w:rsid w:val="00D43078"/>
    <w:rsid w:val="00D461FD"/>
    <w:rsid w:val="00D83B87"/>
    <w:rsid w:val="00DC10BD"/>
    <w:rsid w:val="00DC5690"/>
    <w:rsid w:val="00DD452A"/>
    <w:rsid w:val="00DE3C76"/>
    <w:rsid w:val="00E02E8F"/>
    <w:rsid w:val="00E17024"/>
    <w:rsid w:val="00E2255B"/>
    <w:rsid w:val="00E317BC"/>
    <w:rsid w:val="00E904C0"/>
    <w:rsid w:val="00E9108B"/>
    <w:rsid w:val="00EC7170"/>
    <w:rsid w:val="00EF6649"/>
    <w:rsid w:val="00F10770"/>
    <w:rsid w:val="00F16597"/>
    <w:rsid w:val="00F32A50"/>
    <w:rsid w:val="00F51D09"/>
    <w:rsid w:val="00F5751E"/>
    <w:rsid w:val="00F72AA3"/>
    <w:rsid w:val="00F946E0"/>
    <w:rsid w:val="00FD3D89"/>
    <w:rsid w:val="00FD7987"/>
    <w:rsid w:val="00FE1AA9"/>
    <w:rsid w:val="00FE25EB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1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F5C5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230A5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0A5D"/>
  </w:style>
  <w:style w:type="paragraph" w:styleId="stbilgi">
    <w:name w:val="header"/>
    <w:basedOn w:val="Normal"/>
    <w:rsid w:val="00F16597"/>
    <w:pPr>
      <w:tabs>
        <w:tab w:val="center" w:pos="4536"/>
        <w:tab w:val="right" w:pos="9072"/>
      </w:tabs>
    </w:pPr>
  </w:style>
  <w:style w:type="paragraph" w:styleId="AralkYok">
    <w:name w:val="No Spacing"/>
    <w:basedOn w:val="Normal"/>
    <w:uiPriority w:val="1"/>
    <w:qFormat/>
    <w:rsid w:val="00CF142B"/>
    <w:pPr>
      <w:spacing w:before="100" w:beforeAutospacing="1" w:after="100" w:afterAutospacing="1"/>
    </w:pPr>
  </w:style>
  <w:style w:type="paragraph" w:styleId="AltKonuBal">
    <w:name w:val="Subtitle"/>
    <w:basedOn w:val="Normal"/>
    <w:next w:val="Normal"/>
    <w:link w:val="AltKonuBalChar"/>
    <w:qFormat/>
    <w:rsid w:val="00CF14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CF142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AYTA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bdh-mdr</dc:creator>
  <cp:lastModifiedBy>dunya-pc</cp:lastModifiedBy>
  <cp:revision>2</cp:revision>
  <cp:lastPrinted>2014-03-06T10:46:00Z</cp:lastPrinted>
  <dcterms:created xsi:type="dcterms:W3CDTF">2019-06-28T10:50:00Z</dcterms:created>
  <dcterms:modified xsi:type="dcterms:W3CDTF">2019-06-28T10:50:00Z</dcterms:modified>
</cp:coreProperties>
</file>